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Default="00A9579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0</wp:posOffset>
                </wp:positionV>
                <wp:extent cx="6583680" cy="6082665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08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98" w:rsidRPr="00D56355" w:rsidRDefault="00D56355" w:rsidP="00D5635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6355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Pr="00D56355"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D56355">
                              <w:rPr>
                                <w:b/>
                                <w:sz w:val="28"/>
                              </w:rPr>
                              <w:t xml:space="preserve"> Grade Mini Lesson Topics – Unit 6</w:t>
                            </w:r>
                          </w:p>
                          <w:p w:rsidR="00D56355" w:rsidRPr="00D56355" w:rsidRDefault="00D56355" w:rsidP="00D56355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A9579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spacing w:val="-15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P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roportional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reasoning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to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solve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5"/>
                                <w:w w:val="105"/>
                                <w:sz w:val="28"/>
                              </w:rPr>
                              <w:t>problems with probability concepts</w:t>
                            </w:r>
                          </w:p>
                          <w:p w:rsidR="00A9579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spacing w:val="-16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U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se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various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representations,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including lists,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tree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diagrams,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tables,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the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Fundamental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Counting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Principle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</w:p>
                          <w:p w:rsidR="00A9579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spacing w:val="-15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Re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present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sample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spaces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for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simple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compound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events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</w:p>
                          <w:p w:rsidR="00A9579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spacing w:val="-16"/>
                                <w:w w:val="105"/>
                                <w:sz w:val="28"/>
                              </w:rPr>
                            </w:pPr>
                            <w:r w:rsidRPr="00A95798">
                              <w:rPr>
                                <w:w w:val="105"/>
                                <w:sz w:val="28"/>
                              </w:rPr>
                              <w:t>Compound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events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with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both independent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events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9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dependent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events</w:t>
                            </w:r>
                            <w:r w:rsidRPr="00A95798">
                              <w:rPr>
                                <w:spacing w:val="-19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  <w:w w:val="105"/>
                                <w:sz w:val="28"/>
                              </w:rPr>
                              <w:t>U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se</w:t>
                            </w:r>
                            <w:r w:rsidRPr="00A95798">
                              <w:rPr>
                                <w:spacing w:val="-19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various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methods</w:t>
                            </w:r>
                            <w:r w:rsidRPr="00A95798">
                              <w:rPr>
                                <w:spacing w:val="-19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to</w:t>
                            </w:r>
                            <w:r w:rsidRPr="00A95798">
                              <w:rPr>
                                <w:spacing w:val="-21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simulate</w:t>
                            </w:r>
                            <w:r w:rsidRPr="00A95798">
                              <w:rPr>
                                <w:spacing w:val="-19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simple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9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compound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events.</w:t>
                            </w:r>
                            <w:r w:rsidRPr="00A95798">
                              <w:rPr>
                                <w:spacing w:val="-19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w w:val="105"/>
                                <w:sz w:val="28"/>
                              </w:rPr>
                              <w:t>S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imulation</w:t>
                            </w:r>
                            <w:r w:rsidRPr="00A95798"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w w:val="105"/>
                                <w:sz w:val="28"/>
                              </w:rPr>
                              <w:t xml:space="preserve">methods with and without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the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use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of</w:t>
                            </w:r>
                            <w:r w:rsidRPr="00A95798">
                              <w:rPr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technology.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</w:p>
                          <w:p w:rsidR="00A9579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spacing w:val="-15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S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imulations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>, data, t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he</w:t>
                            </w:r>
                            <w:r w:rsidRPr="00A95798">
                              <w:rPr>
                                <w:spacing w:val="-16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Law</w:t>
                            </w:r>
                            <w:r w:rsidRPr="00A95798">
                              <w:rPr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of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Large Numbers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 xml:space="preserve"> and experiemntal probability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</w:p>
                          <w:p w:rsidR="00A9579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D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istinguish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between</w:t>
                            </w:r>
                            <w:r w:rsidRPr="00A95798">
                              <w:rPr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theoretical</w:t>
                            </w:r>
                            <w:r w:rsidRPr="00A95798">
                              <w:rPr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experimental</w:t>
                            </w:r>
                            <w:r w:rsidRPr="00A95798">
                              <w:rPr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05"/>
                                <w:sz w:val="28"/>
                              </w:rPr>
                              <w:t xml:space="preserve">probability for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simple</w:t>
                            </w:r>
                            <w:r w:rsidRPr="00A95798">
                              <w:rPr>
                                <w:spacing w:val="-14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 xml:space="preserve">event. </w:t>
                            </w:r>
                          </w:p>
                          <w:p w:rsidR="003E1D38" w:rsidRDefault="003E1D3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Describe</w:t>
                            </w:r>
                            <w:r w:rsidR="00A95798" w:rsidRPr="00A95798">
                              <w:rPr>
                                <w:w w:val="105"/>
                                <w:sz w:val="28"/>
                              </w:rPr>
                              <w:t xml:space="preserve"> relationship between the probability of a simple event and its complement. </w:t>
                            </w:r>
                          </w:p>
                          <w:p w:rsidR="003E1D3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w w:val="105"/>
                                <w:sz w:val="28"/>
                              </w:rPr>
                            </w:pPr>
                            <w:r w:rsidRPr="00A95798">
                              <w:rPr>
                                <w:w w:val="105"/>
                                <w:sz w:val="28"/>
                              </w:rPr>
                              <w:t>Probabilities represented as decimal</w:t>
                            </w:r>
                            <w:r w:rsidR="003E1D38">
                              <w:rPr>
                                <w:w w:val="105"/>
                                <w:sz w:val="28"/>
                              </w:rPr>
                              <w:t>s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, fraction</w:t>
                            </w:r>
                            <w:r w:rsidR="003E1D38">
                              <w:rPr>
                                <w:w w:val="105"/>
                                <w:sz w:val="28"/>
                              </w:rPr>
                              <w:t>s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, or percent</w:t>
                            </w:r>
                            <w:r w:rsidR="003E1D38">
                              <w:rPr>
                                <w:w w:val="105"/>
                                <w:sz w:val="28"/>
                              </w:rPr>
                              <w:t>s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.</w:t>
                            </w:r>
                          </w:p>
                          <w:p w:rsidR="003E1D3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spacing w:val="-15"/>
                                <w:w w:val="105"/>
                                <w:sz w:val="28"/>
                              </w:rPr>
                            </w:pPr>
                            <w:r w:rsidRPr="00A95798">
                              <w:rPr>
                                <w:w w:val="105"/>
                                <w:sz w:val="28"/>
                              </w:rPr>
                              <w:t>Data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sample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spaces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3E1D3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in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experimental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theoretical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probabilities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3E1D38">
                              <w:rPr>
                                <w:w w:val="105"/>
                                <w:sz w:val="28"/>
                              </w:rPr>
                              <w:t>E</w:t>
                            </w:r>
                            <w:r w:rsidR="003E1D38" w:rsidRPr="00A95798">
                              <w:rPr>
                                <w:w w:val="105"/>
                                <w:sz w:val="28"/>
                              </w:rPr>
                              <w:t>xperimental</w:t>
                            </w:r>
                            <w:r w:rsidR="003E1D38"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3E1D38"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="003E1D38"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3E1D38" w:rsidRPr="00A95798">
                              <w:rPr>
                                <w:w w:val="105"/>
                                <w:sz w:val="28"/>
                              </w:rPr>
                              <w:t>theoretical</w:t>
                            </w:r>
                            <w:r w:rsidR="003E1D38"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3E1D38" w:rsidRPr="00A95798">
                              <w:rPr>
                                <w:w w:val="105"/>
                                <w:sz w:val="28"/>
                              </w:rPr>
                              <w:t>probabilities</w:t>
                            </w:r>
                            <w:r w:rsidR="003E1D38" w:rsidRPr="00A95798">
                              <w:rPr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from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simple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and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compound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events.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</w:p>
                          <w:p w:rsidR="003E1D38" w:rsidRDefault="003E1D3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Q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ualitative and quantitative inferences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>from</w:t>
                            </w:r>
                            <w:r w:rsidR="00A95798"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A95798" w:rsidRPr="00A95798">
                              <w:rPr>
                                <w:w w:val="105"/>
                                <w:sz w:val="28"/>
                              </w:rPr>
                              <w:t>experiments,</w:t>
                            </w:r>
                            <w:r w:rsidR="00A95798"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="00A95798" w:rsidRPr="00A95798">
                              <w:rPr>
                                <w:w w:val="105"/>
                                <w:sz w:val="28"/>
                              </w:rPr>
                              <w:t>experimental data, theoretical probability, and random samples</w:t>
                            </w:r>
                            <w:r>
                              <w:rPr>
                                <w:w w:val="105"/>
                                <w:sz w:val="28"/>
                              </w:rPr>
                              <w:t xml:space="preserve">. </w:t>
                            </w:r>
                          </w:p>
                          <w:p w:rsidR="00A95798" w:rsidRPr="00A95798" w:rsidRDefault="00A95798" w:rsidP="00A95798">
                            <w:pPr>
                              <w:pStyle w:val="BodyText"/>
                              <w:spacing w:before="37" w:line="280" w:lineRule="auto"/>
                              <w:ind w:left="290" w:right="297"/>
                              <w:rPr>
                                <w:sz w:val="28"/>
                              </w:rPr>
                            </w:pPr>
                            <w:r w:rsidRPr="00A95798">
                              <w:rPr>
                                <w:w w:val="105"/>
                                <w:sz w:val="28"/>
                              </w:rPr>
                              <w:t xml:space="preserve">Qualitative and quantitative predictions </w:t>
                            </w:r>
                            <w:r w:rsidR="003E1D38">
                              <w:rPr>
                                <w:w w:val="105"/>
                                <w:sz w:val="28"/>
                              </w:rPr>
                              <w:t xml:space="preserve">from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simple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experiments</w:t>
                            </w:r>
                            <w:r w:rsidR="003E1D38">
                              <w:rPr>
                                <w:w w:val="105"/>
                                <w:sz w:val="28"/>
                              </w:rPr>
                              <w:t xml:space="preserve"> Predictions and inferences from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proportional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  <w:r w:rsidRPr="00A95798">
                              <w:rPr>
                                <w:w w:val="105"/>
                                <w:sz w:val="28"/>
                              </w:rPr>
                              <w:t>relationships</w:t>
                            </w:r>
                            <w:r w:rsidRPr="00A95798">
                              <w:rPr>
                                <w:spacing w:val="-15"/>
                                <w:w w:val="105"/>
                                <w:sz w:val="28"/>
                              </w:rPr>
                              <w:t xml:space="preserve"> </w:t>
                            </w:r>
                          </w:p>
                          <w:p w:rsidR="00A95798" w:rsidRPr="00A95798" w:rsidRDefault="00A95798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0;width:518.4pt;height:47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">
                <v:textbox>
                  <w:txbxContent>
                    <w:p w:rsidR="00A95798" w:rsidRPr="00D56355" w:rsidRDefault="00D56355" w:rsidP="00D5635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6355">
                        <w:rPr>
                          <w:b/>
                          <w:sz w:val="28"/>
                        </w:rPr>
                        <w:t>7</w:t>
                      </w:r>
                      <w:r w:rsidRPr="00D56355"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D56355">
                        <w:rPr>
                          <w:b/>
                          <w:sz w:val="28"/>
                        </w:rPr>
                        <w:t xml:space="preserve"> Grade Mini Lesson Topics – Unit 6</w:t>
                      </w:r>
                    </w:p>
                    <w:p w:rsidR="00D56355" w:rsidRPr="00D56355" w:rsidRDefault="00D56355" w:rsidP="00D56355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A9579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spacing w:val="-15"/>
                          <w:w w:val="105"/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P</w:t>
                      </w:r>
                      <w:r w:rsidRPr="00A95798">
                        <w:rPr>
                          <w:w w:val="105"/>
                          <w:sz w:val="28"/>
                        </w:rPr>
                        <w:t>roportional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reasoning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to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solve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spacing w:val="-15"/>
                          <w:w w:val="105"/>
                          <w:sz w:val="28"/>
                        </w:rPr>
                        <w:t>problems with probability concepts</w:t>
                      </w:r>
                    </w:p>
                    <w:p w:rsidR="00A9579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spacing w:val="-16"/>
                          <w:w w:val="105"/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U</w:t>
                      </w:r>
                      <w:r w:rsidRPr="00A95798">
                        <w:rPr>
                          <w:w w:val="105"/>
                          <w:sz w:val="28"/>
                        </w:rPr>
                        <w:t>se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various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representations,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including lists,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tree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diagrams,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tables,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the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Fundamental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Counting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Principle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</w:p>
                    <w:p w:rsidR="00A9579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spacing w:val="-15"/>
                          <w:w w:val="105"/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Re</w:t>
                      </w:r>
                      <w:r w:rsidRPr="00A95798">
                        <w:rPr>
                          <w:w w:val="105"/>
                          <w:sz w:val="28"/>
                        </w:rPr>
                        <w:t>present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sample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spaces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for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simple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compound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events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</w:p>
                    <w:p w:rsidR="00A9579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spacing w:val="-16"/>
                          <w:w w:val="105"/>
                          <w:sz w:val="28"/>
                        </w:rPr>
                      </w:pPr>
                      <w:r w:rsidRPr="00A95798">
                        <w:rPr>
                          <w:w w:val="105"/>
                          <w:sz w:val="28"/>
                        </w:rPr>
                        <w:t>Compound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events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spacing w:val="-16"/>
                          <w:w w:val="105"/>
                          <w:sz w:val="28"/>
                        </w:rPr>
                        <w:t xml:space="preserve">with </w:t>
                      </w:r>
                      <w:r w:rsidRPr="00A95798">
                        <w:rPr>
                          <w:w w:val="105"/>
                          <w:sz w:val="28"/>
                        </w:rPr>
                        <w:t>both independent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events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9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dependent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events</w:t>
                      </w:r>
                      <w:r w:rsidRPr="00A95798">
                        <w:rPr>
                          <w:spacing w:val="-19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spacing w:val="-19"/>
                          <w:w w:val="105"/>
                          <w:sz w:val="28"/>
                        </w:rPr>
                        <w:t>U</w:t>
                      </w:r>
                      <w:r w:rsidRPr="00A95798">
                        <w:rPr>
                          <w:w w:val="105"/>
                          <w:sz w:val="28"/>
                        </w:rPr>
                        <w:t>se</w:t>
                      </w:r>
                      <w:r w:rsidRPr="00A95798">
                        <w:rPr>
                          <w:spacing w:val="-19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various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methods</w:t>
                      </w:r>
                      <w:r w:rsidRPr="00A95798">
                        <w:rPr>
                          <w:spacing w:val="-19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to</w:t>
                      </w:r>
                      <w:r w:rsidRPr="00A95798">
                        <w:rPr>
                          <w:spacing w:val="-21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simulate</w:t>
                      </w:r>
                      <w:r w:rsidRPr="00A95798">
                        <w:rPr>
                          <w:spacing w:val="-19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simple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9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compound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events.</w:t>
                      </w:r>
                      <w:r w:rsidRPr="00A95798">
                        <w:rPr>
                          <w:spacing w:val="-19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spacing w:val="-20"/>
                          <w:w w:val="105"/>
                          <w:sz w:val="28"/>
                        </w:rPr>
                        <w:t>S</w:t>
                      </w:r>
                      <w:r w:rsidRPr="00A95798">
                        <w:rPr>
                          <w:w w:val="105"/>
                          <w:sz w:val="28"/>
                        </w:rPr>
                        <w:t>imulation</w:t>
                      </w:r>
                      <w:r w:rsidRPr="00A95798">
                        <w:rPr>
                          <w:spacing w:val="-20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spacing w:val="-20"/>
                          <w:w w:val="105"/>
                          <w:sz w:val="28"/>
                        </w:rPr>
                        <w:t xml:space="preserve">methods with and without </w:t>
                      </w:r>
                      <w:r w:rsidRPr="00A95798">
                        <w:rPr>
                          <w:w w:val="105"/>
                          <w:sz w:val="28"/>
                        </w:rPr>
                        <w:t>the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use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of</w:t>
                      </w:r>
                      <w:r w:rsidRPr="00A95798">
                        <w:rPr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technology.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</w:p>
                    <w:p w:rsidR="00A9579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spacing w:val="-15"/>
                          <w:w w:val="105"/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S</w:t>
                      </w:r>
                      <w:r w:rsidRPr="00A95798">
                        <w:rPr>
                          <w:w w:val="105"/>
                          <w:sz w:val="28"/>
                        </w:rPr>
                        <w:t>imulations</w:t>
                      </w:r>
                      <w:r>
                        <w:rPr>
                          <w:w w:val="105"/>
                          <w:sz w:val="28"/>
                        </w:rPr>
                        <w:t>, data, t</w:t>
                      </w:r>
                      <w:r w:rsidRPr="00A95798">
                        <w:rPr>
                          <w:w w:val="105"/>
                          <w:sz w:val="28"/>
                        </w:rPr>
                        <w:t>he</w:t>
                      </w:r>
                      <w:r w:rsidRPr="00A95798">
                        <w:rPr>
                          <w:spacing w:val="-16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Law</w:t>
                      </w:r>
                      <w:r w:rsidRPr="00A95798">
                        <w:rPr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of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Large Numbers</w:t>
                      </w:r>
                      <w:r>
                        <w:rPr>
                          <w:w w:val="105"/>
                          <w:sz w:val="28"/>
                        </w:rPr>
                        <w:t xml:space="preserve"> and experiemntal probability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</w:p>
                    <w:p w:rsidR="00A9579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w w:val="105"/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D</w:t>
                      </w:r>
                      <w:r w:rsidRPr="00A95798">
                        <w:rPr>
                          <w:w w:val="105"/>
                          <w:sz w:val="28"/>
                        </w:rPr>
                        <w:t>istinguish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between</w:t>
                      </w:r>
                      <w:r w:rsidRPr="00A95798">
                        <w:rPr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theoretical</w:t>
                      </w:r>
                      <w:r w:rsidRPr="00A95798">
                        <w:rPr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experimental</w:t>
                      </w:r>
                      <w:r w:rsidRPr="00A95798">
                        <w:rPr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spacing w:val="-14"/>
                          <w:w w:val="105"/>
                          <w:sz w:val="28"/>
                        </w:rPr>
                        <w:t xml:space="preserve">probability for </w:t>
                      </w:r>
                      <w:r w:rsidRPr="00A95798">
                        <w:rPr>
                          <w:w w:val="105"/>
                          <w:sz w:val="28"/>
                        </w:rPr>
                        <w:t>a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simple</w:t>
                      </w:r>
                      <w:r w:rsidRPr="00A95798">
                        <w:rPr>
                          <w:spacing w:val="-14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 xml:space="preserve">event. </w:t>
                      </w:r>
                    </w:p>
                    <w:p w:rsidR="003E1D38" w:rsidRDefault="003E1D3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w w:val="105"/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Describe</w:t>
                      </w:r>
                      <w:r w:rsidR="00A95798" w:rsidRPr="00A95798">
                        <w:rPr>
                          <w:w w:val="105"/>
                          <w:sz w:val="28"/>
                        </w:rPr>
                        <w:t xml:space="preserve"> relationship between the probability of a simple event and its complement. </w:t>
                      </w:r>
                    </w:p>
                    <w:p w:rsidR="003E1D3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w w:val="105"/>
                          <w:sz w:val="28"/>
                        </w:rPr>
                      </w:pPr>
                      <w:r w:rsidRPr="00A95798">
                        <w:rPr>
                          <w:w w:val="105"/>
                          <w:sz w:val="28"/>
                        </w:rPr>
                        <w:t>Probabilities represented as decimal</w:t>
                      </w:r>
                      <w:r w:rsidR="003E1D38">
                        <w:rPr>
                          <w:w w:val="105"/>
                          <w:sz w:val="28"/>
                        </w:rPr>
                        <w:t>s</w:t>
                      </w:r>
                      <w:r w:rsidRPr="00A95798">
                        <w:rPr>
                          <w:w w:val="105"/>
                          <w:sz w:val="28"/>
                        </w:rPr>
                        <w:t>, fraction</w:t>
                      </w:r>
                      <w:r w:rsidR="003E1D38">
                        <w:rPr>
                          <w:w w:val="105"/>
                          <w:sz w:val="28"/>
                        </w:rPr>
                        <w:t>s</w:t>
                      </w:r>
                      <w:r w:rsidRPr="00A95798">
                        <w:rPr>
                          <w:w w:val="105"/>
                          <w:sz w:val="28"/>
                        </w:rPr>
                        <w:t>, or percent</w:t>
                      </w:r>
                      <w:r w:rsidR="003E1D38">
                        <w:rPr>
                          <w:w w:val="105"/>
                          <w:sz w:val="28"/>
                        </w:rPr>
                        <w:t>s</w:t>
                      </w:r>
                      <w:r w:rsidRPr="00A95798">
                        <w:rPr>
                          <w:w w:val="105"/>
                          <w:sz w:val="28"/>
                        </w:rPr>
                        <w:t>.</w:t>
                      </w:r>
                    </w:p>
                    <w:p w:rsidR="003E1D3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spacing w:val="-15"/>
                          <w:w w:val="105"/>
                          <w:sz w:val="28"/>
                        </w:rPr>
                      </w:pPr>
                      <w:r w:rsidRPr="00A95798">
                        <w:rPr>
                          <w:w w:val="105"/>
                          <w:sz w:val="28"/>
                        </w:rPr>
                        <w:t>Data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sample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spaces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="003E1D38">
                        <w:rPr>
                          <w:spacing w:val="-15"/>
                          <w:w w:val="105"/>
                          <w:sz w:val="28"/>
                        </w:rPr>
                        <w:t xml:space="preserve">in </w:t>
                      </w:r>
                      <w:r w:rsidRPr="00A95798">
                        <w:rPr>
                          <w:w w:val="105"/>
                          <w:sz w:val="28"/>
                        </w:rPr>
                        <w:t>experimental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theoretical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probabilities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="003E1D38">
                        <w:rPr>
                          <w:w w:val="105"/>
                          <w:sz w:val="28"/>
                        </w:rPr>
                        <w:t>E</w:t>
                      </w:r>
                      <w:r w:rsidR="003E1D38" w:rsidRPr="00A95798">
                        <w:rPr>
                          <w:w w:val="105"/>
                          <w:sz w:val="28"/>
                        </w:rPr>
                        <w:t>xperimental</w:t>
                      </w:r>
                      <w:r w:rsidR="003E1D38"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="003E1D38"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="003E1D38"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="003E1D38" w:rsidRPr="00A95798">
                        <w:rPr>
                          <w:w w:val="105"/>
                          <w:sz w:val="28"/>
                        </w:rPr>
                        <w:t>theoretical</w:t>
                      </w:r>
                      <w:r w:rsidR="003E1D38"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="003E1D38" w:rsidRPr="00A95798">
                        <w:rPr>
                          <w:w w:val="105"/>
                          <w:sz w:val="28"/>
                        </w:rPr>
                        <w:t>probabilities</w:t>
                      </w:r>
                      <w:r w:rsidR="003E1D38" w:rsidRPr="00A95798">
                        <w:rPr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from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simple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and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compound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events.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</w:p>
                    <w:p w:rsidR="003E1D38" w:rsidRDefault="003E1D3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w w:val="105"/>
                          <w:sz w:val="28"/>
                        </w:rPr>
                      </w:pPr>
                      <w:r>
                        <w:rPr>
                          <w:w w:val="105"/>
                          <w:sz w:val="28"/>
                        </w:rPr>
                        <w:t>Q</w:t>
                      </w:r>
                      <w:r w:rsidRPr="00A95798">
                        <w:rPr>
                          <w:w w:val="105"/>
                          <w:sz w:val="28"/>
                        </w:rPr>
                        <w:t>ualitative and quantitative inferences</w:t>
                      </w:r>
                      <w:r w:rsidRPr="00A95798">
                        <w:rPr>
                          <w:w w:val="105"/>
                          <w:sz w:val="28"/>
                        </w:rPr>
                        <w:t xml:space="preserve"> </w:t>
                      </w:r>
                      <w:r>
                        <w:rPr>
                          <w:w w:val="105"/>
                          <w:sz w:val="28"/>
                        </w:rPr>
                        <w:t>from</w:t>
                      </w:r>
                      <w:r w:rsidR="00A95798"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="00A95798" w:rsidRPr="00A95798">
                        <w:rPr>
                          <w:w w:val="105"/>
                          <w:sz w:val="28"/>
                        </w:rPr>
                        <w:t>experiments,</w:t>
                      </w:r>
                      <w:r w:rsidR="00A95798"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="00A95798" w:rsidRPr="00A95798">
                        <w:rPr>
                          <w:w w:val="105"/>
                          <w:sz w:val="28"/>
                        </w:rPr>
                        <w:t>experimental data, theoretical probability, and random samples</w:t>
                      </w:r>
                      <w:r>
                        <w:rPr>
                          <w:w w:val="105"/>
                          <w:sz w:val="28"/>
                        </w:rPr>
                        <w:t xml:space="preserve">. </w:t>
                      </w:r>
                    </w:p>
                    <w:p w:rsidR="00A95798" w:rsidRPr="00A95798" w:rsidRDefault="00A95798" w:rsidP="00A95798">
                      <w:pPr>
                        <w:pStyle w:val="BodyText"/>
                        <w:spacing w:before="37" w:line="280" w:lineRule="auto"/>
                        <w:ind w:left="290" w:right="297"/>
                        <w:rPr>
                          <w:sz w:val="28"/>
                        </w:rPr>
                      </w:pPr>
                      <w:r w:rsidRPr="00A95798">
                        <w:rPr>
                          <w:w w:val="105"/>
                          <w:sz w:val="28"/>
                        </w:rPr>
                        <w:t xml:space="preserve">Qualitative and quantitative predictions </w:t>
                      </w:r>
                      <w:r w:rsidR="003E1D38">
                        <w:rPr>
                          <w:w w:val="105"/>
                          <w:sz w:val="28"/>
                        </w:rPr>
                        <w:t xml:space="preserve">from </w:t>
                      </w:r>
                      <w:r w:rsidRPr="00A95798">
                        <w:rPr>
                          <w:w w:val="105"/>
                          <w:sz w:val="28"/>
                        </w:rPr>
                        <w:t>simple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experiments</w:t>
                      </w:r>
                      <w:r w:rsidR="003E1D38">
                        <w:rPr>
                          <w:w w:val="105"/>
                          <w:sz w:val="28"/>
                        </w:rPr>
                        <w:t xml:space="preserve"> Predictions and inferences from </w:t>
                      </w:r>
                      <w:r w:rsidRPr="00A95798">
                        <w:rPr>
                          <w:w w:val="105"/>
                          <w:sz w:val="28"/>
                        </w:rPr>
                        <w:t>proportional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  <w:r w:rsidRPr="00A95798">
                        <w:rPr>
                          <w:w w:val="105"/>
                          <w:sz w:val="28"/>
                        </w:rPr>
                        <w:t>relationships</w:t>
                      </w:r>
                      <w:r w:rsidRPr="00A95798">
                        <w:rPr>
                          <w:spacing w:val="-15"/>
                          <w:w w:val="105"/>
                          <w:sz w:val="28"/>
                        </w:rPr>
                        <w:t xml:space="preserve"> </w:t>
                      </w:r>
                    </w:p>
                    <w:p w:rsidR="00A95798" w:rsidRPr="00A95798" w:rsidRDefault="00A95798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B4" w:rsidRDefault="00775FB4" w:rsidP="00775FB4">
      <w:pPr>
        <w:spacing w:after="0" w:line="240" w:lineRule="auto"/>
      </w:pPr>
      <w:r>
        <w:separator/>
      </w:r>
    </w:p>
  </w:endnote>
  <w:endnote w:type="continuationSeparator" w:id="0">
    <w:p w:rsidR="00775FB4" w:rsidRDefault="00775FB4" w:rsidP="0077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B4" w:rsidRDefault="00775FB4" w:rsidP="00775FB4">
      <w:pPr>
        <w:spacing w:after="0" w:line="240" w:lineRule="auto"/>
      </w:pPr>
      <w:r>
        <w:separator/>
      </w:r>
    </w:p>
  </w:footnote>
  <w:footnote w:type="continuationSeparator" w:id="0">
    <w:p w:rsidR="00775FB4" w:rsidRDefault="00775FB4" w:rsidP="00775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8"/>
    <w:rsid w:val="000A7B69"/>
    <w:rsid w:val="001A3329"/>
    <w:rsid w:val="003E1D38"/>
    <w:rsid w:val="00775FB4"/>
    <w:rsid w:val="00A51E08"/>
    <w:rsid w:val="00A95798"/>
    <w:rsid w:val="00D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57364"/>
  <w15:chartTrackingRefBased/>
  <w15:docId w15:val="{CAD32482-E5CE-49B2-9BFE-13C8F130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57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95798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2</cp:revision>
  <dcterms:created xsi:type="dcterms:W3CDTF">2020-10-28T17:53:00Z</dcterms:created>
  <dcterms:modified xsi:type="dcterms:W3CDTF">2020-10-28T17:53:00Z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2020-10-28T13:01:30.2407713Z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26654994-fa6d-401e-bfd2-a34e4d0a8522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